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B040" w14:textId="77777777" w:rsidR="00E6661C" w:rsidRPr="00156EF5" w:rsidRDefault="00E6661C" w:rsidP="00E6661C">
      <w:pPr>
        <w:jc w:val="center"/>
        <w:rPr>
          <w:b/>
          <w:sz w:val="32"/>
          <w:szCs w:val="32"/>
        </w:rPr>
      </w:pPr>
      <w:r w:rsidRPr="00156EF5">
        <w:rPr>
          <w:b/>
          <w:sz w:val="32"/>
          <w:szCs w:val="32"/>
        </w:rPr>
        <w:t>HOT SHOTZ CLUB RULES</w:t>
      </w:r>
    </w:p>
    <w:p w14:paraId="752851CD" w14:textId="0AFBBD7F" w:rsidR="00156EF5" w:rsidRPr="00305979" w:rsidRDefault="000214D7" w:rsidP="00E6661C">
      <w:pPr>
        <w:jc w:val="center"/>
        <w:rPr>
          <w:b/>
          <w:sz w:val="24"/>
          <w:szCs w:val="24"/>
        </w:rPr>
      </w:pPr>
      <w:r w:rsidRPr="00305979">
        <w:rPr>
          <w:b/>
          <w:sz w:val="24"/>
          <w:szCs w:val="24"/>
        </w:rPr>
        <w:t xml:space="preserve">Coaches do not have the ability to overrule </w:t>
      </w:r>
      <w:r w:rsidR="007E0CA5">
        <w:rPr>
          <w:b/>
          <w:sz w:val="24"/>
          <w:szCs w:val="24"/>
        </w:rPr>
        <w:t xml:space="preserve">or make exceptions to </w:t>
      </w:r>
      <w:r w:rsidRPr="00305979">
        <w:rPr>
          <w:b/>
          <w:sz w:val="24"/>
          <w:szCs w:val="24"/>
        </w:rPr>
        <w:t>any of the rules.</w:t>
      </w:r>
      <w:r w:rsidR="006C416D" w:rsidRPr="00305979">
        <w:rPr>
          <w:b/>
          <w:sz w:val="24"/>
          <w:szCs w:val="24"/>
        </w:rPr>
        <w:t xml:space="preserve">  Understand that all these rules are here because they have been an issue in the past.</w:t>
      </w:r>
      <w:r w:rsidR="00305979" w:rsidRPr="00305979">
        <w:rPr>
          <w:b/>
          <w:sz w:val="24"/>
          <w:szCs w:val="24"/>
        </w:rPr>
        <w:t xml:space="preserve">  Special circumstances can be brought up to Kevin &amp; Dani, by the coaches only.   </w:t>
      </w:r>
      <w:r w:rsidR="008829E4" w:rsidRPr="00305979">
        <w:rPr>
          <w:b/>
          <w:sz w:val="24"/>
          <w:szCs w:val="24"/>
        </w:rPr>
        <w:t>Players</w:t>
      </w:r>
      <w:r w:rsidR="00305979" w:rsidRPr="00305979">
        <w:rPr>
          <w:b/>
          <w:sz w:val="24"/>
          <w:szCs w:val="24"/>
        </w:rPr>
        <w:t xml:space="preserve"> must bring it to the </w:t>
      </w:r>
      <w:r w:rsidR="008829E4" w:rsidRPr="00305979">
        <w:rPr>
          <w:b/>
          <w:sz w:val="24"/>
          <w:szCs w:val="24"/>
        </w:rPr>
        <w:t>coaches,</w:t>
      </w:r>
      <w:r w:rsidR="00305979" w:rsidRPr="00305979">
        <w:rPr>
          <w:b/>
          <w:sz w:val="24"/>
          <w:szCs w:val="24"/>
        </w:rPr>
        <w:t xml:space="preserve"> and they will bring it up to Kevin &amp; Dani.</w:t>
      </w:r>
    </w:p>
    <w:p w14:paraId="189BF3DE" w14:textId="59030490" w:rsidR="00EE2485" w:rsidRDefault="00DE3E9E" w:rsidP="00EE2485">
      <w:pPr>
        <w:spacing w:line="240" w:lineRule="auto"/>
      </w:pPr>
      <w:r>
        <w:t>1</w:t>
      </w:r>
      <w:r w:rsidR="00FA7AC0" w:rsidRPr="007F5798">
        <w:t xml:space="preserve">.  </w:t>
      </w:r>
      <w:r w:rsidR="00EE2485" w:rsidRPr="007F5798">
        <w:t xml:space="preserve">Missed practices can’t be made up.   Players are allowed </w:t>
      </w:r>
      <w:r w:rsidR="00EE2485">
        <w:t>2</w:t>
      </w:r>
      <w:r w:rsidR="00EE2485" w:rsidRPr="007F5798">
        <w:t xml:space="preserve"> misse</w:t>
      </w:r>
      <w:r w:rsidR="00175955">
        <w:t>d practices</w:t>
      </w:r>
      <w:r w:rsidR="00EE2485" w:rsidRPr="007F5798">
        <w:t xml:space="preserve"> for the season.  If a player has more than </w:t>
      </w:r>
      <w:r w:rsidR="00EE2485">
        <w:t>2</w:t>
      </w:r>
      <w:r w:rsidR="00EE2485" w:rsidRPr="007F5798">
        <w:t xml:space="preserve"> missed </w:t>
      </w:r>
      <w:r w:rsidR="00A153F0" w:rsidRPr="007F5798">
        <w:t>practices, play</w:t>
      </w:r>
      <w:r w:rsidR="003045AE">
        <w:t xml:space="preserve"> time will be affected</w:t>
      </w:r>
      <w:r w:rsidR="00A153F0">
        <w:t xml:space="preserve"> for each miss after 2</w:t>
      </w:r>
      <w:r w:rsidR="00EE2485">
        <w:t>.</w:t>
      </w:r>
      <w:r w:rsidR="00305979">
        <w:t xml:space="preserve">  Coaches for the team will decide on how much play time is affected, but the minimum will be 1 set for each miss after the 2</w:t>
      </w:r>
      <w:r w:rsidR="00305979" w:rsidRPr="00305979">
        <w:rPr>
          <w:vertAlign w:val="superscript"/>
        </w:rPr>
        <w:t>nd</w:t>
      </w:r>
      <w:r w:rsidR="00305979">
        <w:t>.</w:t>
      </w:r>
    </w:p>
    <w:p w14:paraId="5BEC5D22" w14:textId="0A231C83" w:rsidR="00175955" w:rsidRDefault="00175955" w:rsidP="00587051">
      <w:pPr>
        <w:spacing w:line="240" w:lineRule="auto"/>
      </w:pPr>
      <w:r>
        <w:t>2</w:t>
      </w:r>
      <w:r w:rsidRPr="007F5798">
        <w:t xml:space="preserve">.  Missed </w:t>
      </w:r>
      <w:r>
        <w:t>matches.</w:t>
      </w:r>
      <w:r w:rsidRPr="007F5798">
        <w:t xml:space="preserve">   Player </w:t>
      </w:r>
      <w:r>
        <w:t>that miss</w:t>
      </w:r>
      <w:r w:rsidR="00515FD5">
        <w:t>es</w:t>
      </w:r>
      <w:r w:rsidR="001D6E39">
        <w:t xml:space="preserve"> </w:t>
      </w:r>
      <w:r>
        <w:t>Fri night match</w:t>
      </w:r>
      <w:r w:rsidR="001D6E39">
        <w:t>es</w:t>
      </w:r>
      <w:r>
        <w:t xml:space="preserve"> or a tournament</w:t>
      </w:r>
      <w:r w:rsidR="00305979">
        <w:t xml:space="preserve"> day</w:t>
      </w:r>
      <w:r>
        <w:t>…</w:t>
      </w:r>
      <w:r w:rsidR="00587051" w:rsidRPr="00587051">
        <w:t xml:space="preserve"> </w:t>
      </w:r>
      <w:r w:rsidR="00587051">
        <w:t>will have their play time drastically affected.</w:t>
      </w:r>
      <w:r w:rsidR="00305979">
        <w:t xml:space="preserve">  Coaches for the team will decide on how much play time is affected, but the minimum will be 1 set for every set missed.   This includes played sets and sets the team had to ref.  Ex:  Players misses one day of a tournament</w:t>
      </w:r>
      <w:r w:rsidR="008829E4">
        <w:t>…. the</w:t>
      </w:r>
      <w:r w:rsidR="00305979">
        <w:t xml:space="preserve"> team played 8 sets and had to ref 3 sets.   The player will have to sit a total of 11 sets of play.   The sets sat can be spread out by the coaches or do them all at once.</w:t>
      </w:r>
    </w:p>
    <w:p w14:paraId="7FD31A9B" w14:textId="02AEFCC6" w:rsidR="00C933A5" w:rsidRPr="007F5798" w:rsidRDefault="00C933A5" w:rsidP="00587051">
      <w:pPr>
        <w:spacing w:line="240" w:lineRule="auto"/>
      </w:pPr>
      <w:r>
        <w:t>3</w:t>
      </w:r>
      <w:r w:rsidR="008829E4">
        <w:t>. Practice</w:t>
      </w:r>
      <w:r>
        <w:t xml:space="preserve"> before and the practice after a tournament is mandatory.   If a player misses either of these practices, their play time will be affected</w:t>
      </w:r>
      <w:r w:rsidR="00A153F0">
        <w:t xml:space="preserve"> at the next tournament/match</w:t>
      </w:r>
      <w:r>
        <w:t>.</w:t>
      </w:r>
      <w:r w:rsidR="00305979">
        <w:t xml:space="preserve">  Coaches for the team will decide on how much play time is affected, but the minimum will be </w:t>
      </w:r>
      <w:r w:rsidR="001D6E39">
        <w:t>1</w:t>
      </w:r>
      <w:r w:rsidR="00305979">
        <w:t xml:space="preserve"> set.</w:t>
      </w:r>
    </w:p>
    <w:p w14:paraId="3060BF46" w14:textId="371B6725" w:rsidR="00FA7AC0" w:rsidRPr="007F5798" w:rsidRDefault="00C933A5" w:rsidP="00FA7AC0">
      <w:pPr>
        <w:spacing w:line="240" w:lineRule="auto"/>
      </w:pPr>
      <w:r>
        <w:t>4</w:t>
      </w:r>
      <w:r w:rsidR="00EE2485">
        <w:t xml:space="preserve">.  </w:t>
      </w:r>
      <w:r w:rsidR="00FA7AC0" w:rsidRPr="007F5798">
        <w:t>Players must do their part in the ref duties that the team has.</w:t>
      </w:r>
      <w:r w:rsidR="00587051">
        <w:t xml:space="preserve">  </w:t>
      </w:r>
      <w:r w:rsidR="00A153F0">
        <w:t xml:space="preserve">All players will either line judge, do scorekeeping or will be courtside watching.  </w:t>
      </w:r>
      <w:r w:rsidR="00587051">
        <w:t xml:space="preserve">When teammates are performing </w:t>
      </w:r>
      <w:proofErr w:type="spellStart"/>
      <w:r w:rsidR="00587051">
        <w:t>refing</w:t>
      </w:r>
      <w:proofErr w:type="spellEnd"/>
      <w:r w:rsidR="00587051">
        <w:t xml:space="preserve"> duties, the rest of the team must be at the court for the whole match.</w:t>
      </w:r>
      <w:r w:rsidR="00A153F0">
        <w:t xml:space="preserve">  If a player is not at the court for </w:t>
      </w:r>
      <w:proofErr w:type="spellStart"/>
      <w:r w:rsidR="00A153F0">
        <w:t>refing</w:t>
      </w:r>
      <w:proofErr w:type="spellEnd"/>
      <w:r w:rsidR="00A153F0">
        <w:t xml:space="preserve"> duties, their play time will be affected in the next tournament/match.</w:t>
      </w:r>
      <w:r w:rsidR="00305979">
        <w:t xml:space="preserve">  Coaches for the team will decide on how much play time is affected, but the minimum will be 2 sets.</w:t>
      </w:r>
    </w:p>
    <w:p w14:paraId="50E55839" w14:textId="1E67A84E" w:rsidR="00FA7AC0" w:rsidRDefault="00713F35" w:rsidP="00FA7AC0">
      <w:pPr>
        <w:spacing w:line="240" w:lineRule="auto"/>
      </w:pPr>
      <w:r>
        <w:t>Exception: if a player is sent to the medical tent by coaches</w:t>
      </w:r>
      <w:r w:rsidR="00515FD5">
        <w:t xml:space="preserve"> at a multi-day tournament</w:t>
      </w:r>
      <w:r w:rsidR="00D52857">
        <w:t>.</w:t>
      </w:r>
    </w:p>
    <w:p w14:paraId="7BB0CDC4" w14:textId="6C6DB192" w:rsidR="00E6661C" w:rsidRPr="007F5798" w:rsidRDefault="00C933A5" w:rsidP="00037B2F">
      <w:pPr>
        <w:spacing w:line="240" w:lineRule="auto"/>
      </w:pPr>
      <w:r>
        <w:t>5</w:t>
      </w:r>
      <w:r w:rsidR="009B7C52" w:rsidRPr="007F5798">
        <w:t xml:space="preserve">.  </w:t>
      </w:r>
      <w:r w:rsidR="00E6661C" w:rsidRPr="007F5798">
        <w:t xml:space="preserve">Coaches do the coaching.  Players should not be looking to parents for coaching and parents should not be trying to coach their </w:t>
      </w:r>
      <w:r w:rsidR="002E6E38">
        <w:t>player</w:t>
      </w:r>
      <w:r w:rsidR="009B7C52" w:rsidRPr="007F5798">
        <w:t xml:space="preserve"> </w:t>
      </w:r>
      <w:r w:rsidR="00107F7C">
        <w:t xml:space="preserve">or other players </w:t>
      </w:r>
      <w:r w:rsidR="009B7C52" w:rsidRPr="007F5798">
        <w:t xml:space="preserve">during matches or practices.  </w:t>
      </w:r>
      <w:r w:rsidR="0036781F">
        <w:t xml:space="preserve"> Parents should not be telling their </w:t>
      </w:r>
      <w:r w:rsidR="008829E4">
        <w:t>players</w:t>
      </w:r>
      <w:r w:rsidR="0036781F">
        <w:t xml:space="preserve"> </w:t>
      </w:r>
      <w:r w:rsidR="008829E4">
        <w:t>not to</w:t>
      </w:r>
      <w:r w:rsidR="0036781F">
        <w:t xml:space="preserve"> listen to the coach and do something different.</w:t>
      </w:r>
      <w:r w:rsidR="00305979">
        <w:t xml:space="preserve">  If this is a problem, players can be suspended, parents can be banned from practices/matches or removal from the club if the issue is bad enough.</w:t>
      </w:r>
    </w:p>
    <w:p w14:paraId="555A2B39" w14:textId="146DA1DF" w:rsidR="008B2FD7" w:rsidRPr="007F5798" w:rsidRDefault="00C933A5" w:rsidP="00037B2F">
      <w:pPr>
        <w:spacing w:line="240" w:lineRule="auto"/>
      </w:pPr>
      <w:r>
        <w:t>6</w:t>
      </w:r>
      <w:r w:rsidR="009B7C52" w:rsidRPr="007F5798">
        <w:t xml:space="preserve">.  </w:t>
      </w:r>
      <w:r w:rsidR="00E6661C" w:rsidRPr="007F5798">
        <w:t>Treat facilit</w:t>
      </w:r>
      <w:r w:rsidR="00991902">
        <w:t>ies</w:t>
      </w:r>
      <w:r w:rsidR="00E6661C" w:rsidRPr="007F5798">
        <w:t>, facilit</w:t>
      </w:r>
      <w:r w:rsidR="00991902">
        <w:t>ies</w:t>
      </w:r>
      <w:r w:rsidR="00E6661C" w:rsidRPr="007F5798">
        <w:t xml:space="preserve"> owners, all </w:t>
      </w:r>
      <w:r w:rsidR="00156EF5" w:rsidRPr="007F5798">
        <w:t>coaches,</w:t>
      </w:r>
      <w:r w:rsidR="00E6661C" w:rsidRPr="007F5798">
        <w:t xml:space="preserve"> </w:t>
      </w:r>
      <w:r w:rsidR="00107F7C">
        <w:t xml:space="preserve">all </w:t>
      </w:r>
      <w:proofErr w:type="gramStart"/>
      <w:r w:rsidR="00107F7C">
        <w:t>officials</w:t>
      </w:r>
      <w:proofErr w:type="gramEnd"/>
      <w:r w:rsidR="00107F7C">
        <w:t xml:space="preserve"> </w:t>
      </w:r>
      <w:r w:rsidR="00E6661C" w:rsidRPr="007F5798">
        <w:t>and other players/parents with respect.</w:t>
      </w:r>
      <w:r w:rsidR="00107F7C">
        <w:t xml:space="preserve">  This </w:t>
      </w:r>
      <w:r w:rsidR="008829E4">
        <w:t>includes</w:t>
      </w:r>
      <w:r w:rsidR="00107F7C">
        <w:t xml:space="preserve"> picking up your trash at any facility</w:t>
      </w:r>
      <w:r w:rsidR="001B4371">
        <w:t xml:space="preserve"> and bad mouthing the team/player/coaches </w:t>
      </w:r>
      <w:r w:rsidR="00055B67">
        <w:t>at any time to anyone</w:t>
      </w:r>
      <w:r w:rsidR="008B2FD7">
        <w:t>.</w:t>
      </w:r>
      <w:r w:rsidR="00305979">
        <w:t xml:space="preserve">  If this is an issue, it will be brought up to Kevin &amp; Dani for review.  </w:t>
      </w:r>
      <w:r w:rsidR="008829E4">
        <w:t>Players</w:t>
      </w:r>
      <w:r w:rsidR="00305979">
        <w:t xml:space="preserve"> and/or parents can be suspended or removed from the club, depending on the severity or frequency.</w:t>
      </w:r>
    </w:p>
    <w:p w14:paraId="53FDA264" w14:textId="3037B3C9" w:rsidR="00E6661C" w:rsidRPr="007F5798" w:rsidRDefault="00C933A5" w:rsidP="00037B2F">
      <w:pPr>
        <w:spacing w:line="240" w:lineRule="auto"/>
      </w:pPr>
      <w:r>
        <w:t>7</w:t>
      </w:r>
      <w:r w:rsidR="0043654F">
        <w:t xml:space="preserve">. </w:t>
      </w:r>
      <w:r w:rsidR="007C399A" w:rsidRPr="007F5798">
        <w:t xml:space="preserve"> </w:t>
      </w:r>
      <w:r w:rsidR="00E6661C" w:rsidRPr="007F5798">
        <w:t>All players must bring all jerseys to each tournament</w:t>
      </w:r>
      <w:r w:rsidR="00107F7C">
        <w:t>…regardless to what they are supposed to be wearing for that match</w:t>
      </w:r>
      <w:r w:rsidR="00E6661C" w:rsidRPr="007F5798">
        <w:t>.</w:t>
      </w:r>
      <w:r w:rsidR="00305979">
        <w:t xml:space="preserve">  If a player doesn’t have one of the jerseys, the minimum is that they will have to sit </w:t>
      </w:r>
      <w:r w:rsidR="00212155">
        <w:t xml:space="preserve">1 </w:t>
      </w:r>
      <w:r w:rsidR="00305979">
        <w:t>set at some point.   When the sit occurs is up to the coaches.</w:t>
      </w:r>
    </w:p>
    <w:p w14:paraId="75250FC4" w14:textId="0ABC00E7" w:rsidR="001B4371" w:rsidRDefault="00C933A5" w:rsidP="00037B2F">
      <w:pPr>
        <w:spacing w:line="240" w:lineRule="auto"/>
      </w:pPr>
      <w:r>
        <w:lastRenderedPageBreak/>
        <w:t>8</w:t>
      </w:r>
      <w:r w:rsidR="0043654F">
        <w:t>.</w:t>
      </w:r>
      <w:r w:rsidR="00DE3E9E">
        <w:t xml:space="preserve">  All players going to/from travel </w:t>
      </w:r>
      <w:r w:rsidR="008829E4">
        <w:t>tournaments</w:t>
      </w:r>
      <w:r w:rsidR="00DE3E9E">
        <w:t xml:space="preserve"> must travel with the team.   Included in traveling with the team will include sitting with the team </w:t>
      </w:r>
      <w:r w:rsidR="00ED596D">
        <w:t xml:space="preserve">at airports, </w:t>
      </w:r>
      <w:r w:rsidR="00DE3E9E">
        <w:t>on flights, being in the team vans, walking/taking rail to/from the playing site with the team/coaches</w:t>
      </w:r>
      <w:r w:rsidR="0072136D">
        <w:t>, team meals and team bonding events</w:t>
      </w:r>
      <w:r w:rsidR="00DE3E9E">
        <w:t xml:space="preserve">.   </w:t>
      </w:r>
      <w:r w:rsidR="00305979">
        <w:t xml:space="preserve">Rare exceptions will be made if an older player is going to do an official college visit and is going straight from the tournament.   Also, after AAU Nationals concludes the </w:t>
      </w:r>
      <w:r w:rsidR="008829E4">
        <w:t>team’s</w:t>
      </w:r>
      <w:r w:rsidR="00305979">
        <w:t xml:space="preserve"> season, exceptions will be made for players/families doing vacation straight after</w:t>
      </w:r>
      <w:r w:rsidR="005F1702">
        <w:t>, as the season will be over</w:t>
      </w:r>
      <w:r w:rsidR="00305979">
        <w:t>.</w:t>
      </w:r>
    </w:p>
    <w:p w14:paraId="28F6D92C" w14:textId="7172E94C" w:rsidR="00F7432E" w:rsidRPr="007F5798" w:rsidRDefault="00C933A5" w:rsidP="00037B2F">
      <w:pPr>
        <w:spacing w:line="240" w:lineRule="auto"/>
      </w:pPr>
      <w:r>
        <w:t>9</w:t>
      </w:r>
      <w:r w:rsidR="007C399A" w:rsidRPr="007F5798">
        <w:t>.</w:t>
      </w:r>
      <w:r w:rsidR="00E6661C" w:rsidRPr="007F5798">
        <w:t xml:space="preserve"> </w:t>
      </w:r>
      <w:r w:rsidR="00F7432E" w:rsidRPr="007F5798">
        <w:t xml:space="preserve">Parents are not to address coaches </w:t>
      </w:r>
      <w:r w:rsidR="007E0BC5" w:rsidRPr="007F5798">
        <w:t xml:space="preserve">or club owners </w:t>
      </w:r>
      <w:r w:rsidR="00F7432E" w:rsidRPr="007F5798">
        <w:t xml:space="preserve">regarding </w:t>
      </w:r>
      <w:r w:rsidR="00156EF5" w:rsidRPr="007F5798">
        <w:t xml:space="preserve">the questioning of </w:t>
      </w:r>
      <w:r w:rsidR="00F7432E" w:rsidRPr="007F5798">
        <w:t xml:space="preserve">team dynamics, play time, positional assignments, etc.  Players are welcome to approach coaches with any issues or questions that they </w:t>
      </w:r>
      <w:r w:rsidR="008829E4" w:rsidRPr="007F5798">
        <w:t>have</w:t>
      </w:r>
      <w:r w:rsidR="00F7432E" w:rsidRPr="007F5798">
        <w:t xml:space="preserve"> at appropriate times</w:t>
      </w:r>
      <w:r w:rsidR="0072136D">
        <w:t xml:space="preserve"> (set up a time to talk before or after a practice)</w:t>
      </w:r>
      <w:r w:rsidR="00F7432E" w:rsidRPr="007F5798">
        <w:t xml:space="preserve">.  Concerns about playing time </w:t>
      </w:r>
      <w:r w:rsidR="00216B8A">
        <w:t xml:space="preserve">or team dynamics </w:t>
      </w:r>
      <w:r w:rsidR="00F7432E" w:rsidRPr="007F5798">
        <w:t xml:space="preserve">are to be brought up to the coaches by the player outside of practices and tournaments, NEVER BY THE PARENTS.  During </w:t>
      </w:r>
      <w:r w:rsidR="0072136D">
        <w:t xml:space="preserve">a power or </w:t>
      </w:r>
      <w:r w:rsidR="00F7432E" w:rsidRPr="007F5798">
        <w:t xml:space="preserve">multiple day </w:t>
      </w:r>
      <w:r w:rsidR="008829E4" w:rsidRPr="007F5798">
        <w:t>tournaments</w:t>
      </w:r>
      <w:r w:rsidR="008829E4">
        <w:t>,</w:t>
      </w:r>
      <w:r w:rsidR="00F7432E" w:rsidRPr="007F5798">
        <w:t xml:space="preserve"> play time concerns </w:t>
      </w:r>
      <w:r w:rsidR="00216B8A">
        <w:t xml:space="preserve">or team </w:t>
      </w:r>
      <w:r w:rsidR="008829E4">
        <w:t>dynamics</w:t>
      </w:r>
      <w:r w:rsidR="00216B8A">
        <w:t xml:space="preserve"> </w:t>
      </w:r>
      <w:r w:rsidR="00F7432E" w:rsidRPr="007F5798">
        <w:t xml:space="preserve">will not be addressed at </w:t>
      </w:r>
      <w:r w:rsidR="007E0BC5" w:rsidRPr="007F5798">
        <w:t>any time</w:t>
      </w:r>
      <w:r w:rsidR="00F7432E" w:rsidRPr="007F5798">
        <w:t>.</w:t>
      </w:r>
      <w:r w:rsidR="007E0BC5" w:rsidRPr="007F5798">
        <w:t xml:space="preserve">  </w:t>
      </w:r>
      <w:r w:rsidR="00305979">
        <w:t xml:space="preserve">Parents </w:t>
      </w:r>
      <w:r w:rsidR="00305979" w:rsidRPr="00305979">
        <w:rPr>
          <w:highlight w:val="yellow"/>
        </w:rPr>
        <w:t>ARE</w:t>
      </w:r>
      <w:r w:rsidR="00305979">
        <w:t xml:space="preserve"> allowed to talk to coaches or club owners, </w:t>
      </w:r>
      <w:proofErr w:type="gramStart"/>
      <w:r w:rsidR="00305979">
        <w:t>just not</w:t>
      </w:r>
      <w:proofErr w:type="gramEnd"/>
      <w:r w:rsidR="00305979">
        <w:t xml:space="preserve"> about </w:t>
      </w:r>
      <w:r w:rsidR="00305979" w:rsidRPr="007F5798">
        <w:t>team dynamics, play time, positional assignments, etc.</w:t>
      </w:r>
      <w:r w:rsidR="00305979">
        <w:t xml:space="preserve">  If there is a serious issue, parents can bring that up to coaches or club owners.</w:t>
      </w:r>
    </w:p>
    <w:p w14:paraId="1F64AF63" w14:textId="39B9ED48" w:rsidR="00961687" w:rsidRDefault="00C933A5" w:rsidP="003D7C8F">
      <w:pPr>
        <w:spacing w:line="240" w:lineRule="auto"/>
      </w:pPr>
      <w:r>
        <w:t>10</w:t>
      </w:r>
      <w:r w:rsidR="007E0BC5" w:rsidRPr="007F5798">
        <w:t>.  N</w:t>
      </w:r>
      <w:r w:rsidR="00370773" w:rsidRPr="007F5798">
        <w:t xml:space="preserve">o </w:t>
      </w:r>
      <w:r w:rsidR="007E0BC5" w:rsidRPr="007F5798">
        <w:t xml:space="preserve">player or </w:t>
      </w:r>
      <w:r w:rsidR="00370773" w:rsidRPr="007F5798">
        <w:t xml:space="preserve">person in </w:t>
      </w:r>
      <w:r w:rsidR="007E0BC5" w:rsidRPr="007F5798">
        <w:t>the players</w:t>
      </w:r>
      <w:r w:rsidR="00370773" w:rsidRPr="007F5798">
        <w:t xml:space="preserve"> family will post any negative comments about HOT SHOTZ, </w:t>
      </w:r>
      <w:r w:rsidR="008905A2">
        <w:t xml:space="preserve">Play It Now Sports, </w:t>
      </w:r>
      <w:r w:rsidR="00370773" w:rsidRPr="007F5798">
        <w:t xml:space="preserve">HOT SHOTZ coaches, players /parents on her team or any other HOT SHOTZ player/ parent on social media of any kind.   </w:t>
      </w:r>
      <w:r w:rsidR="005457F9" w:rsidRPr="007F5798">
        <w:t>This includes</w:t>
      </w:r>
      <w:r w:rsidR="007E0BC5" w:rsidRPr="007F5798">
        <w:t>,</w:t>
      </w:r>
      <w:r w:rsidR="00370773" w:rsidRPr="007F5798">
        <w:t xml:space="preserve"> </w:t>
      </w:r>
      <w:r w:rsidR="005457F9" w:rsidRPr="007F5798">
        <w:t>but is not limited to</w:t>
      </w:r>
      <w:r w:rsidR="007E0BC5" w:rsidRPr="007F5798">
        <w:t>, Snapchat,</w:t>
      </w:r>
      <w:r w:rsidR="00370773" w:rsidRPr="007F5798">
        <w:t xml:space="preserve"> </w:t>
      </w:r>
      <w:proofErr w:type="gramStart"/>
      <w:r w:rsidR="00370773" w:rsidRPr="007F5798">
        <w:t>Twitter</w:t>
      </w:r>
      <w:proofErr w:type="gramEnd"/>
      <w:r w:rsidR="00370773" w:rsidRPr="007F5798">
        <w:t xml:space="preserve"> and Facebook</w:t>
      </w:r>
      <w:r w:rsidR="003D7C8F">
        <w:t xml:space="preserve">….as well as </w:t>
      </w:r>
      <w:r w:rsidR="003D7C8F" w:rsidRPr="007F5798">
        <w:t>text or email</w:t>
      </w:r>
      <w:r w:rsidR="003D7C8F">
        <w:t>.</w:t>
      </w:r>
      <w:r w:rsidR="006829AA">
        <w:t xml:space="preserve">  This will result in immediate suspension and possible removal from the club, depending on the severity of the comments.</w:t>
      </w:r>
    </w:p>
    <w:p w14:paraId="3528FDA4" w14:textId="135AB182" w:rsidR="003D7C8F" w:rsidRPr="007F5798" w:rsidRDefault="003D7C8F" w:rsidP="003D7C8F">
      <w:pPr>
        <w:spacing w:line="240" w:lineRule="auto"/>
      </w:pPr>
      <w:r w:rsidRPr="007F5798">
        <w:t>1</w:t>
      </w:r>
      <w:r w:rsidR="00C933A5">
        <w:t>1</w:t>
      </w:r>
      <w:r w:rsidRPr="007F5798">
        <w:t xml:space="preserve">.  </w:t>
      </w:r>
      <w:r>
        <w:t>The possession, use or sale of any alcohol, tobacco products (including JUUL) or any illegal substance by a player is strictly forbidden.   This is to include possession, use or sale outside of Hot Shotz sanctioned events.</w:t>
      </w:r>
      <w:r w:rsidR="006829AA">
        <w:t xml:space="preserve">  Immediate removal from the club will occur if this is an issue.</w:t>
      </w:r>
    </w:p>
    <w:p w14:paraId="6609F6A6" w14:textId="66F3DCBA" w:rsidR="004C22C9" w:rsidRDefault="004C22C9" w:rsidP="003D7C8F">
      <w:pPr>
        <w:spacing w:line="240" w:lineRule="auto"/>
      </w:pPr>
      <w:r>
        <w:t>1</w:t>
      </w:r>
      <w:r w:rsidR="00C933A5">
        <w:t>2</w:t>
      </w:r>
      <w:r>
        <w:t>.  No jewelry of any kind to be worn at practices or matches.</w:t>
      </w:r>
      <w:r w:rsidR="00210DCB">
        <w:t xml:space="preserve">  Clear studs will be allowed.</w:t>
      </w:r>
      <w:r w:rsidR="006829AA">
        <w:t xml:space="preserve">  Consequences for the team if this happens and the player can’t practice until all jewelry is off, except clear studs.</w:t>
      </w:r>
    </w:p>
    <w:p w14:paraId="7971F53E" w14:textId="1D27A2E9" w:rsidR="006829AA" w:rsidRDefault="003D7C8F" w:rsidP="00037B2F">
      <w:pPr>
        <w:spacing w:line="240" w:lineRule="auto"/>
      </w:pPr>
      <w:r>
        <w:t>1</w:t>
      </w:r>
      <w:r w:rsidR="00C933A5">
        <w:t>3</w:t>
      </w:r>
      <w:r>
        <w:t xml:space="preserve">.  </w:t>
      </w:r>
      <w:r w:rsidR="006829AA">
        <w:t xml:space="preserve">All players must wear a Hot Shotz top during all practices, travel days to/from travel locations and at tournaments in the gym.   </w:t>
      </w:r>
    </w:p>
    <w:p w14:paraId="1EA42249" w14:textId="65665854" w:rsidR="006829AA" w:rsidRDefault="006829AA" w:rsidP="00037B2F">
      <w:pPr>
        <w:spacing w:line="240" w:lineRule="auto"/>
      </w:pPr>
      <w:r>
        <w:t xml:space="preserve">14.  All players must come to/from practice wearing sweats/pants and a hoodie/jacket.  Once we get </w:t>
      </w:r>
      <w:r w:rsidR="008829E4">
        <w:t>to</w:t>
      </w:r>
      <w:r>
        <w:t xml:space="preserve"> the end of spring/early summer, coaches will advise when it’s warm enough to not come in these.   </w:t>
      </w:r>
      <w:r w:rsidR="008829E4">
        <w:t>Players</w:t>
      </w:r>
      <w:r w:rsidR="007E0CA5">
        <w:t xml:space="preserve"> showing up/leaving without wearing sweats/pants and a hoodie/jacket, will earn a “bronco” consequence for their team.</w:t>
      </w:r>
    </w:p>
    <w:p w14:paraId="44C683DE" w14:textId="0F48315A" w:rsidR="003D7C8F" w:rsidRDefault="006829AA" w:rsidP="00037B2F">
      <w:pPr>
        <w:spacing w:line="240" w:lineRule="auto"/>
      </w:pPr>
      <w:r>
        <w:t xml:space="preserve">15.  </w:t>
      </w:r>
      <w:r w:rsidR="003D7C8F">
        <w:t xml:space="preserve">All team rules </w:t>
      </w:r>
      <w:r w:rsidR="00563B66">
        <w:t>and consequence</w:t>
      </w:r>
      <w:r w:rsidR="00204AA4">
        <w:t>s</w:t>
      </w:r>
      <w:r w:rsidR="00563B66">
        <w:t xml:space="preserve"> </w:t>
      </w:r>
      <w:r w:rsidR="003D7C8F">
        <w:t xml:space="preserve">set in place </w:t>
      </w:r>
      <w:r w:rsidR="00563B66">
        <w:t xml:space="preserve">by the coaches of the </w:t>
      </w:r>
      <w:r w:rsidR="008829E4">
        <w:t>team</w:t>
      </w:r>
      <w:r w:rsidR="00563B66">
        <w:t xml:space="preserve"> </w:t>
      </w:r>
      <w:r w:rsidR="003D7C8F">
        <w:t>are backed by the club.</w:t>
      </w:r>
    </w:p>
    <w:sectPr w:rsidR="003D7C8F" w:rsidSect="00563B66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6098" w14:textId="77777777" w:rsidR="00A12F79" w:rsidRDefault="00A12F79" w:rsidP="00337DD8">
      <w:pPr>
        <w:spacing w:after="0" w:line="240" w:lineRule="auto"/>
      </w:pPr>
      <w:r>
        <w:separator/>
      </w:r>
    </w:p>
  </w:endnote>
  <w:endnote w:type="continuationSeparator" w:id="0">
    <w:p w14:paraId="5ED56691" w14:textId="77777777" w:rsidR="00A12F79" w:rsidRDefault="00A12F79" w:rsidP="0033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11D9" w14:textId="77777777" w:rsidR="00A12F79" w:rsidRDefault="00A12F79" w:rsidP="00337DD8">
      <w:pPr>
        <w:spacing w:after="0" w:line="240" w:lineRule="auto"/>
      </w:pPr>
      <w:r>
        <w:separator/>
      </w:r>
    </w:p>
  </w:footnote>
  <w:footnote w:type="continuationSeparator" w:id="0">
    <w:p w14:paraId="55BEFD59" w14:textId="77777777" w:rsidR="00A12F79" w:rsidRDefault="00A12F79" w:rsidP="0033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BD20" w14:textId="77777777" w:rsidR="00337DD8" w:rsidRDefault="00337DD8">
    <w:pPr>
      <w:pStyle w:val="Header"/>
    </w:pPr>
    <w:r>
      <w:tab/>
    </w:r>
    <w:r>
      <w:tab/>
    </w:r>
    <w:r w:rsidRPr="00337DD8">
      <w:rPr>
        <w:noProof/>
      </w:rPr>
      <w:drawing>
        <wp:inline distT="0" distB="0" distL="0" distR="0" wp14:anchorId="63AFB43C" wp14:editId="66A24DB1">
          <wp:extent cx="1533525" cy="117933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296" cy="1179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003"/>
    <w:multiLevelType w:val="hybridMultilevel"/>
    <w:tmpl w:val="D700C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86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D8"/>
    <w:rsid w:val="000047BF"/>
    <w:rsid w:val="000148A0"/>
    <w:rsid w:val="000214D7"/>
    <w:rsid w:val="00037B2F"/>
    <w:rsid w:val="0005488A"/>
    <w:rsid w:val="00055B67"/>
    <w:rsid w:val="00077D8E"/>
    <w:rsid w:val="00084790"/>
    <w:rsid w:val="00096C6F"/>
    <w:rsid w:val="000A5020"/>
    <w:rsid w:val="000F0056"/>
    <w:rsid w:val="000F1233"/>
    <w:rsid w:val="00107F7C"/>
    <w:rsid w:val="00156EF5"/>
    <w:rsid w:val="00175955"/>
    <w:rsid w:val="001A1320"/>
    <w:rsid w:val="001B4371"/>
    <w:rsid w:val="001D6E39"/>
    <w:rsid w:val="00204AA4"/>
    <w:rsid w:val="00210DCB"/>
    <w:rsid w:val="00212155"/>
    <w:rsid w:val="00214454"/>
    <w:rsid w:val="00216B8A"/>
    <w:rsid w:val="00230C99"/>
    <w:rsid w:val="00281660"/>
    <w:rsid w:val="002C516F"/>
    <w:rsid w:val="002E5FCA"/>
    <w:rsid w:val="002E6E38"/>
    <w:rsid w:val="002F711F"/>
    <w:rsid w:val="003045AE"/>
    <w:rsid w:val="00305979"/>
    <w:rsid w:val="0031089B"/>
    <w:rsid w:val="00337DD8"/>
    <w:rsid w:val="00352301"/>
    <w:rsid w:val="0036781F"/>
    <w:rsid w:val="00370773"/>
    <w:rsid w:val="003A6C59"/>
    <w:rsid w:val="003C0DD3"/>
    <w:rsid w:val="003D1EE5"/>
    <w:rsid w:val="003D7C8F"/>
    <w:rsid w:val="00413047"/>
    <w:rsid w:val="00434976"/>
    <w:rsid w:val="00435F20"/>
    <w:rsid w:val="0043654F"/>
    <w:rsid w:val="00474697"/>
    <w:rsid w:val="004855D6"/>
    <w:rsid w:val="004C22C9"/>
    <w:rsid w:val="004E49DF"/>
    <w:rsid w:val="004E72A0"/>
    <w:rsid w:val="00515FD5"/>
    <w:rsid w:val="0051609F"/>
    <w:rsid w:val="00516A58"/>
    <w:rsid w:val="005311C8"/>
    <w:rsid w:val="005457F9"/>
    <w:rsid w:val="00563B66"/>
    <w:rsid w:val="00566E18"/>
    <w:rsid w:val="00586A08"/>
    <w:rsid w:val="00587051"/>
    <w:rsid w:val="00591096"/>
    <w:rsid w:val="005C5905"/>
    <w:rsid w:val="005C7477"/>
    <w:rsid w:val="005F1702"/>
    <w:rsid w:val="00626DE8"/>
    <w:rsid w:val="00656EE8"/>
    <w:rsid w:val="006829AA"/>
    <w:rsid w:val="006A259A"/>
    <w:rsid w:val="006C416D"/>
    <w:rsid w:val="006C7044"/>
    <w:rsid w:val="006D497C"/>
    <w:rsid w:val="00711088"/>
    <w:rsid w:val="00711993"/>
    <w:rsid w:val="00713F35"/>
    <w:rsid w:val="0072136D"/>
    <w:rsid w:val="00760FF0"/>
    <w:rsid w:val="0076219D"/>
    <w:rsid w:val="00776DE2"/>
    <w:rsid w:val="007C399A"/>
    <w:rsid w:val="007D3894"/>
    <w:rsid w:val="007D4D2B"/>
    <w:rsid w:val="007E0BC5"/>
    <w:rsid w:val="007E0CA5"/>
    <w:rsid w:val="007F5798"/>
    <w:rsid w:val="007F7D7C"/>
    <w:rsid w:val="008220C8"/>
    <w:rsid w:val="00822946"/>
    <w:rsid w:val="008829E4"/>
    <w:rsid w:val="00883DF7"/>
    <w:rsid w:val="008905A2"/>
    <w:rsid w:val="008B2FD7"/>
    <w:rsid w:val="008E3143"/>
    <w:rsid w:val="008E6027"/>
    <w:rsid w:val="00900928"/>
    <w:rsid w:val="00936AFD"/>
    <w:rsid w:val="00961687"/>
    <w:rsid w:val="0098451D"/>
    <w:rsid w:val="00991902"/>
    <w:rsid w:val="009A705E"/>
    <w:rsid w:val="009B1FCD"/>
    <w:rsid w:val="009B7C52"/>
    <w:rsid w:val="009C1E25"/>
    <w:rsid w:val="009F2631"/>
    <w:rsid w:val="00A061A7"/>
    <w:rsid w:val="00A12F79"/>
    <w:rsid w:val="00A153F0"/>
    <w:rsid w:val="00A30E98"/>
    <w:rsid w:val="00A33015"/>
    <w:rsid w:val="00A54973"/>
    <w:rsid w:val="00A60C22"/>
    <w:rsid w:val="00A70C80"/>
    <w:rsid w:val="00A72AC5"/>
    <w:rsid w:val="00AA6FFA"/>
    <w:rsid w:val="00AC4700"/>
    <w:rsid w:val="00B11964"/>
    <w:rsid w:val="00B25C8D"/>
    <w:rsid w:val="00B76801"/>
    <w:rsid w:val="00B91B55"/>
    <w:rsid w:val="00BC212F"/>
    <w:rsid w:val="00BD6D46"/>
    <w:rsid w:val="00BD7FD3"/>
    <w:rsid w:val="00C23EA2"/>
    <w:rsid w:val="00C50DB9"/>
    <w:rsid w:val="00C562A1"/>
    <w:rsid w:val="00C86782"/>
    <w:rsid w:val="00C907D0"/>
    <w:rsid w:val="00C933A5"/>
    <w:rsid w:val="00CA5060"/>
    <w:rsid w:val="00CF3B9B"/>
    <w:rsid w:val="00CF471A"/>
    <w:rsid w:val="00CF5EBA"/>
    <w:rsid w:val="00D52857"/>
    <w:rsid w:val="00D6773F"/>
    <w:rsid w:val="00D90CD8"/>
    <w:rsid w:val="00DE3E9E"/>
    <w:rsid w:val="00E03AF6"/>
    <w:rsid w:val="00E35D8D"/>
    <w:rsid w:val="00E55579"/>
    <w:rsid w:val="00E6661C"/>
    <w:rsid w:val="00E73CCE"/>
    <w:rsid w:val="00E779C0"/>
    <w:rsid w:val="00E815AE"/>
    <w:rsid w:val="00EC2EAF"/>
    <w:rsid w:val="00ED596D"/>
    <w:rsid w:val="00ED7AFA"/>
    <w:rsid w:val="00EE2485"/>
    <w:rsid w:val="00F44088"/>
    <w:rsid w:val="00F447F0"/>
    <w:rsid w:val="00F52252"/>
    <w:rsid w:val="00F71C30"/>
    <w:rsid w:val="00F7432E"/>
    <w:rsid w:val="00F80D17"/>
    <w:rsid w:val="00FA7AC0"/>
    <w:rsid w:val="00FB1C53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6681"/>
  <w15:docId w15:val="{EF3CDDD3-B40B-4329-A7D1-0D4AC7C4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DD8"/>
  </w:style>
  <w:style w:type="paragraph" w:styleId="Footer">
    <w:name w:val="footer"/>
    <w:basedOn w:val="Normal"/>
    <w:link w:val="FooterChar"/>
    <w:uiPriority w:val="99"/>
    <w:semiHidden/>
    <w:unhideWhenUsed/>
    <w:rsid w:val="0033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DD8"/>
  </w:style>
  <w:style w:type="paragraph" w:styleId="ListParagraph">
    <w:name w:val="List Paragraph"/>
    <w:basedOn w:val="Normal"/>
    <w:uiPriority w:val="34"/>
    <w:qFormat/>
    <w:rsid w:val="00E6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41224-EACC-4691-BC40-7ECD9D1D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9</cp:revision>
  <cp:lastPrinted>2018-08-12T15:54:00Z</cp:lastPrinted>
  <dcterms:created xsi:type="dcterms:W3CDTF">2023-05-13T12:42:00Z</dcterms:created>
  <dcterms:modified xsi:type="dcterms:W3CDTF">2023-10-07T13:51:00Z</dcterms:modified>
</cp:coreProperties>
</file>